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1C21" w14:textId="41CC356F" w:rsidR="00B266C2" w:rsidRDefault="003F34F1" w:rsidP="00246DF3">
      <w:pPr>
        <w:spacing w:after="0"/>
        <w:jc w:val="center"/>
        <w:rPr>
          <w:rFonts w:ascii="Ink Free" w:hAnsi="Ink Free"/>
          <w:b/>
          <w:color w:val="C00000"/>
          <w:sz w:val="52"/>
          <w:szCs w:val="52"/>
          <w:lang w:val="en-US"/>
        </w:rPr>
      </w:pPr>
      <w:r>
        <w:rPr>
          <w:noProof/>
        </w:rPr>
        <w:drawing>
          <wp:anchor distT="0" distB="0" distL="114300" distR="114300" simplePos="0" relativeHeight="251651072" behindDoc="0" locked="0" layoutInCell="1" allowOverlap="1" wp14:anchorId="5FDC2A70" wp14:editId="522AAAE1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2025748" cy="416551"/>
            <wp:effectExtent l="19050" t="133350" r="31750" b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78573">
                      <a:off x="0" y="0"/>
                      <a:ext cx="2025748" cy="416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6D6C">
        <w:rPr>
          <w:rFonts w:ascii="Ink Free" w:hAnsi="Ink Free"/>
          <w:b/>
          <w:color w:val="C00000"/>
          <w:sz w:val="52"/>
          <w:szCs w:val="52"/>
          <w:lang w:val="en-US"/>
        </w:rPr>
        <w:t>Food Glorious Food</w:t>
      </w:r>
    </w:p>
    <w:p w14:paraId="45FB571B" w14:textId="2A60D001" w:rsidR="00F95DE1" w:rsidRPr="00AB479F" w:rsidRDefault="00F95DE1" w:rsidP="00AB479F">
      <w:pPr>
        <w:ind w:firstLine="720"/>
        <w:jc w:val="center"/>
        <w:rPr>
          <w:rFonts w:ascii="Century Gothic" w:hAnsi="Century Gothic"/>
          <w:b/>
          <w:color w:val="C00000"/>
          <w:sz w:val="32"/>
          <w:szCs w:val="32"/>
          <w:lang w:val="en-US"/>
        </w:rPr>
      </w:pPr>
      <w:r w:rsidRPr="00F95DE1">
        <w:rPr>
          <w:rFonts w:ascii="Century Gothic" w:hAnsi="Century Gothic"/>
          <w:b/>
          <w:color w:val="C00000"/>
          <w:sz w:val="32"/>
          <w:szCs w:val="32"/>
          <w:lang w:val="en-US"/>
        </w:rPr>
        <w:t>Due in:</w:t>
      </w:r>
      <w:r>
        <w:rPr>
          <w:rFonts w:ascii="Century Gothic" w:hAnsi="Century Gothic"/>
          <w:b/>
          <w:color w:val="C00000"/>
          <w:sz w:val="32"/>
          <w:szCs w:val="32"/>
          <w:lang w:val="en-US"/>
        </w:rPr>
        <w:t xml:space="preserve"> </w:t>
      </w:r>
      <w:r w:rsidR="00956D6C">
        <w:rPr>
          <w:rFonts w:ascii="Century Gothic" w:hAnsi="Century Gothic"/>
          <w:b/>
          <w:color w:val="C00000"/>
          <w:sz w:val="32"/>
          <w:szCs w:val="32"/>
          <w:lang w:val="en-US"/>
        </w:rPr>
        <w:t xml:space="preserve">Monday </w:t>
      </w:r>
      <w:r w:rsidR="00A33472">
        <w:rPr>
          <w:rFonts w:ascii="Century Gothic" w:hAnsi="Century Gothic"/>
          <w:b/>
          <w:color w:val="C00000"/>
          <w:sz w:val="32"/>
          <w:szCs w:val="32"/>
          <w:lang w:val="en-US"/>
        </w:rPr>
        <w:t>14</w:t>
      </w:r>
      <w:r w:rsidR="00956D6C" w:rsidRPr="00956D6C">
        <w:rPr>
          <w:rFonts w:ascii="Century Gothic" w:hAnsi="Century Gothic"/>
          <w:b/>
          <w:color w:val="C00000"/>
          <w:sz w:val="32"/>
          <w:szCs w:val="32"/>
          <w:vertAlign w:val="superscript"/>
          <w:lang w:val="en-US"/>
        </w:rPr>
        <w:t>th</w:t>
      </w:r>
      <w:r w:rsidR="00956D6C">
        <w:rPr>
          <w:rFonts w:ascii="Century Gothic" w:hAnsi="Century Gothic"/>
          <w:b/>
          <w:color w:val="C00000"/>
          <w:sz w:val="32"/>
          <w:szCs w:val="32"/>
          <w:lang w:val="en-US"/>
        </w:rPr>
        <w:t xml:space="preserve"> </w:t>
      </w:r>
      <w:r w:rsidR="00A33472">
        <w:rPr>
          <w:rFonts w:ascii="Century Gothic" w:hAnsi="Century Gothic"/>
          <w:b/>
          <w:color w:val="C00000"/>
          <w:sz w:val="32"/>
          <w:szCs w:val="32"/>
          <w:lang w:val="en-US"/>
        </w:rPr>
        <w:t>December</w:t>
      </w:r>
      <w:r w:rsidR="00956D6C">
        <w:rPr>
          <w:rFonts w:ascii="Century Gothic" w:hAnsi="Century Gothic"/>
          <w:b/>
          <w:color w:val="C00000"/>
          <w:sz w:val="32"/>
          <w:szCs w:val="32"/>
          <w:lang w:val="en-US"/>
        </w:rPr>
        <w:t xml:space="preserve"> 202</w:t>
      </w:r>
      <w:r w:rsidR="00A33472">
        <w:rPr>
          <w:rFonts w:ascii="Century Gothic" w:hAnsi="Century Gothic"/>
          <w:b/>
          <w:color w:val="C00000"/>
          <w:sz w:val="32"/>
          <w:szCs w:val="32"/>
          <w:lang w:val="en-US"/>
        </w:rPr>
        <w:t>6</w:t>
      </w:r>
    </w:p>
    <w:p w14:paraId="05B5B1FC" w14:textId="32F030B8" w:rsidR="00F95DE1" w:rsidRPr="00244A0D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4"/>
          <w:lang w:val="en-US"/>
        </w:rPr>
      </w:pPr>
      <w:r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You can choose which tasks to complete. </w:t>
      </w:r>
      <w:r w:rsidR="00956D6C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>Please complete 4 tasks</w:t>
      </w:r>
      <w:r w:rsidR="00B87A17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 (Year 3) and 5 tasks (Year 4)</w:t>
      </w:r>
      <w:r w:rsidR="00956D6C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>.</w:t>
      </w:r>
      <w:r w:rsidR="00AB479F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 </w:t>
      </w:r>
      <w:r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>Remember to try your absolute best</w:t>
      </w:r>
      <w:r w:rsidR="00B87A17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 and enjoy</w:t>
      </w:r>
      <w:r w:rsidR="00244A0D"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 researching or being creative</w:t>
      </w:r>
      <w:r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>!</w:t>
      </w:r>
    </w:p>
    <w:p w14:paraId="39EA34C1" w14:textId="2BB24E75" w:rsidR="00F95DE1" w:rsidRPr="00244A0D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4"/>
          <w:lang w:val="en-US"/>
        </w:rPr>
      </w:pPr>
      <w:r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Reading, </w:t>
      </w:r>
      <w:r w:rsidR="00A33472">
        <w:rPr>
          <w:rFonts w:ascii="Century Gothic" w:hAnsi="Century Gothic"/>
          <w:color w:val="000000" w:themeColor="text1"/>
          <w:sz w:val="24"/>
          <w:szCs w:val="24"/>
          <w:lang w:val="en-US"/>
        </w:rPr>
        <w:t>TTRS</w:t>
      </w:r>
      <w:r w:rsidRPr="00244A0D">
        <w:rPr>
          <w:rFonts w:ascii="Century Gothic" w:hAnsi="Century Gothic"/>
          <w:color w:val="000000" w:themeColor="text1"/>
          <w:sz w:val="24"/>
          <w:szCs w:val="24"/>
          <w:lang w:val="en-US"/>
        </w:rPr>
        <w:t xml:space="preserve"> and spelling practice should also be completed 3 times per week. </w:t>
      </w:r>
    </w:p>
    <w:p w14:paraId="672A6659" w14:textId="30B4274B" w:rsidR="00246DF3" w:rsidRPr="00246DF3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8"/>
          <w:szCs w:val="28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4"/>
        <w:gridCol w:w="3685"/>
        <w:gridCol w:w="3617"/>
      </w:tblGrid>
      <w:tr w:rsidR="00246DF3" w:rsidRPr="00AB479F" w14:paraId="166919D5" w14:textId="77777777" w:rsidTr="00E91C69">
        <w:trPr>
          <w:trHeight w:val="2466"/>
        </w:trPr>
        <w:tc>
          <w:tcPr>
            <w:tcW w:w="307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3182D6F8" w14:textId="2B29BC06" w:rsidR="00246DF3" w:rsidRPr="00AB479F" w:rsidRDefault="00956D6C" w:rsidP="00246DF3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>Food Tech (DT)</w:t>
            </w:r>
          </w:p>
          <w:p w14:paraId="7C414418" w14:textId="38DDB968" w:rsidR="00246DF3" w:rsidRDefault="00956D6C" w:rsidP="00AB479F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Help prepare and cook a </w:t>
            </w:r>
            <w:proofErr w:type="spellStart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savoury</w:t>
            </w:r>
            <w:proofErr w:type="spellEnd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dish. Try and use local or seasonal ingredients.</w:t>
            </w:r>
          </w:p>
          <w:p w14:paraId="70AF68A1" w14:textId="3DCBF3AC" w:rsidR="00956D6C" w:rsidRPr="00AB479F" w:rsidRDefault="00956D6C" w:rsidP="00AB479F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Take photos, draw a picture or write a recipe card to show what you made!</w:t>
            </w:r>
          </w:p>
        </w:tc>
        <w:tc>
          <w:tcPr>
            <w:tcW w:w="368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3FE4FA25" w14:textId="77777777" w:rsidR="00956D6C" w:rsidRDefault="00956D6C" w:rsidP="00956D6C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r w:rsidRPr="00956D6C"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>Food Tech (DT)</w:t>
            </w:r>
          </w:p>
          <w:p w14:paraId="0BFAE5BE" w14:textId="1A914DCE" w:rsidR="00956D6C" w:rsidRPr="00956D6C" w:rsidRDefault="00956D6C" w:rsidP="00956D6C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Discover how far your food has travelled to the supermarket. Record down the type of food and which country or area in the UK your food has come from.</w:t>
            </w:r>
            <w:r w:rsidR="003A0F59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You may even want to discover how your food is grown (Tree, ground, plant)</w:t>
            </w:r>
            <w:r w:rsidR="004D04DC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!</w:t>
            </w:r>
          </w:p>
        </w:tc>
        <w:tc>
          <w:tcPr>
            <w:tcW w:w="361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99CDAEC" w14:textId="0B5B5DA2" w:rsidR="004C1E9D" w:rsidRPr="009156E6" w:rsidRDefault="004C1E9D" w:rsidP="009156E6">
            <w:pPr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  <w:lang w:val="en-US"/>
              </w:rPr>
            </w:pPr>
            <w:proofErr w:type="spellStart"/>
            <w:r w:rsidRPr="009156E6">
              <w:rPr>
                <w:rFonts w:ascii="Century Gothic" w:hAnsi="Century Gothic"/>
                <w:b/>
                <w:bCs/>
                <w:color w:val="C00000"/>
                <w:sz w:val="24"/>
                <w:szCs w:val="24"/>
                <w:lang w:val="en-US"/>
              </w:rPr>
              <w:t>Maths</w:t>
            </w:r>
            <w:proofErr w:type="spellEnd"/>
          </w:p>
          <w:p w14:paraId="3808F3AB" w14:textId="649D7FD8" w:rsidR="004C1E9D" w:rsidRDefault="009156E6" w:rsidP="00956D6C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Ask 5-10 people which is their </w:t>
            </w:r>
            <w:proofErr w:type="spellStart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favourite</w:t>
            </w:r>
            <w:proofErr w:type="spellEnd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fruit or vegetables. Turn the results into a tally chart and then into a bar chart.</w:t>
            </w:r>
          </w:p>
          <w:p w14:paraId="368FC8E6" w14:textId="4DD85DD5" w:rsidR="00246DF3" w:rsidRPr="00AB479F" w:rsidRDefault="00246DF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</w:p>
        </w:tc>
      </w:tr>
      <w:tr w:rsidR="00246DF3" w:rsidRPr="00AB479F" w14:paraId="2853B0BB" w14:textId="77777777" w:rsidTr="00E91C69">
        <w:tc>
          <w:tcPr>
            <w:tcW w:w="307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D7D4B86" w14:textId="345CF076" w:rsidR="00246DF3" w:rsidRPr="00AB479F" w:rsidRDefault="00D31C31" w:rsidP="00AB479F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 xml:space="preserve">Literacy </w:t>
            </w:r>
          </w:p>
          <w:p w14:paraId="0A37501D" w14:textId="5AD19ECE" w:rsidR="00246DF3" w:rsidRPr="00AB479F" w:rsidRDefault="00956D6C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Describe a setting</w:t>
            </w:r>
            <w:r w:rsidR="00FC4228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using the skills you have learnt in school. The setting can be </w:t>
            </w:r>
            <w:r w:rsidR="00C92F41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anywhere! It can be a real place or an imaginary one like </w:t>
            </w:r>
            <w:proofErr w:type="spellStart"/>
            <w:r w:rsidR="00C92F41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Mr</w:t>
            </w:r>
            <w:proofErr w:type="spellEnd"/>
            <w:r w:rsidR="00C92F41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Wonka’s sweet factory.</w:t>
            </w:r>
          </w:p>
          <w:p w14:paraId="5DAB6C7B" w14:textId="77777777" w:rsidR="00246DF3" w:rsidRPr="00AB479F" w:rsidRDefault="00246DF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BD2E064" w14:textId="359D1F5F" w:rsidR="003F34F1" w:rsidRDefault="008D39A8" w:rsidP="006870C5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>Mystery Food Challenge</w:t>
            </w:r>
          </w:p>
          <w:p w14:paraId="310B73AA" w14:textId="6A68E4C1" w:rsidR="008D39A8" w:rsidRPr="00E35AEE" w:rsidRDefault="008D39A8" w:rsidP="003F34F1">
            <w:pPr>
              <w:rPr>
                <w:rFonts w:ascii="Century Gothic" w:hAnsi="Century Gothic"/>
                <w:bCs/>
                <w:color w:val="C00000"/>
                <w:lang w:val="en-US"/>
              </w:rPr>
            </w:pPr>
            <w:r w:rsidRPr="00E35AEE">
              <w:rPr>
                <w:rFonts w:ascii="Century Gothic" w:hAnsi="Century Gothic"/>
                <w:bCs/>
                <w:color w:val="C00000"/>
                <w:sz w:val="24"/>
                <w:szCs w:val="24"/>
                <w:lang w:val="en-US"/>
              </w:rPr>
              <w:t xml:space="preserve">Choose a food without telling me what it is. Create a riddle to </w:t>
            </w:r>
            <w:r w:rsidR="00020E03" w:rsidRPr="00E35AEE">
              <w:rPr>
                <w:rFonts w:ascii="Century Gothic" w:hAnsi="Century Gothic"/>
                <w:bCs/>
                <w:color w:val="C00000"/>
                <w:sz w:val="24"/>
                <w:szCs w:val="24"/>
                <w:lang w:val="en-US"/>
              </w:rPr>
              <w:t>describe it</w:t>
            </w:r>
            <w:r w:rsidR="00E35AEE" w:rsidRPr="00E35AEE">
              <w:rPr>
                <w:rFonts w:ascii="Century Gothic" w:hAnsi="Century Gothic"/>
                <w:bCs/>
                <w:color w:val="C00000"/>
                <w:sz w:val="24"/>
                <w:szCs w:val="24"/>
                <w:lang w:val="en-US"/>
              </w:rPr>
              <w:t xml:space="preserve"> using at least 4 clues. </w:t>
            </w:r>
          </w:p>
          <w:p w14:paraId="425E63BE" w14:textId="224DF079" w:rsidR="003F34F1" w:rsidRPr="003F34F1" w:rsidRDefault="003F34F1" w:rsidP="003F34F1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</w:t>
            </w:r>
          </w:p>
          <w:p w14:paraId="3B4547D0" w14:textId="6DBADA7D" w:rsidR="00AB479F" w:rsidRPr="00AB479F" w:rsidRDefault="00AB479F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</w:p>
        </w:tc>
        <w:tc>
          <w:tcPr>
            <w:tcW w:w="361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E20B20F" w14:textId="77777777" w:rsidR="00E83A64" w:rsidRPr="00533F5F" w:rsidRDefault="00E83A64" w:rsidP="00533F5F">
            <w:pPr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</w:pPr>
            <w:r w:rsidRPr="00533F5F">
              <w:rPr>
                <w:rFonts w:ascii="Century Gothic" w:hAnsi="Century Gothic"/>
                <w:b/>
                <w:bCs/>
                <w:color w:val="C00000"/>
                <w:sz w:val="24"/>
                <w:szCs w:val="24"/>
              </w:rPr>
              <w:t>Food around the world</w:t>
            </w:r>
          </w:p>
          <w:p w14:paraId="50DFC135" w14:textId="2A63935A" w:rsidR="00533F5F" w:rsidRPr="00B81505" w:rsidRDefault="00533F5F" w:rsidP="00246DF3">
            <w:pPr>
              <w:rPr>
                <w:rFonts w:ascii="Century Gothic" w:hAnsi="Century Gothic"/>
                <w:color w:val="C00000"/>
                <w:sz w:val="20"/>
                <w:szCs w:val="20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</w:rPr>
              <w:t>Pick a country and find out about food that people eat there. Create a mini food passport containing the country, name of the food, ingredients, how it is made and an interesting fact.</w:t>
            </w:r>
          </w:p>
        </w:tc>
      </w:tr>
      <w:tr w:rsidR="00246DF3" w:rsidRPr="00AB479F" w14:paraId="7632D91C" w14:textId="77777777" w:rsidTr="00E91C69">
        <w:tc>
          <w:tcPr>
            <w:tcW w:w="307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F6FF22A" w14:textId="1439F6CC" w:rsidR="007820A3" w:rsidRPr="004F1D93" w:rsidRDefault="007820A3" w:rsidP="004F1D93">
            <w:pPr>
              <w:jc w:val="center"/>
              <w:rPr>
                <w:rFonts w:ascii="Century Gothic" w:hAnsi="Century Gothic"/>
                <w:b/>
                <w:bCs/>
                <w:color w:val="C00000"/>
                <w:sz w:val="24"/>
                <w:szCs w:val="24"/>
                <w:lang w:val="en-US"/>
              </w:rPr>
            </w:pPr>
            <w:r w:rsidRPr="004F1D93">
              <w:rPr>
                <w:rFonts w:ascii="Century Gothic" w:hAnsi="Century Gothic"/>
                <w:b/>
                <w:bCs/>
                <w:color w:val="C00000"/>
                <w:sz w:val="24"/>
                <w:szCs w:val="24"/>
                <w:lang w:val="en-US"/>
              </w:rPr>
              <w:t>Design a Café</w:t>
            </w:r>
          </w:p>
          <w:p w14:paraId="7B5B50FB" w14:textId="71E62E11" w:rsidR="007820A3" w:rsidRPr="00AB479F" w:rsidRDefault="007820A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Design your own </w:t>
            </w:r>
            <w:r w:rsidR="004F1D93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café</w:t>
            </w:r>
            <w:r w:rsidR="00821291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, think about what it would look like and what you would serve </w:t>
            </w:r>
            <w:r w:rsidR="006560C0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in your café.</w:t>
            </w:r>
          </w:p>
        </w:tc>
        <w:tc>
          <w:tcPr>
            <w:tcW w:w="368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0DF02F5E" w14:textId="37DD57C1" w:rsidR="00246DF3" w:rsidRPr="00AB479F" w:rsidRDefault="00AB479F" w:rsidP="00AB479F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proofErr w:type="spellStart"/>
            <w:r w:rsidRPr="00AB479F"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>Maths</w:t>
            </w:r>
            <w:proofErr w:type="spellEnd"/>
            <w:r w:rsidR="00D31C31"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 xml:space="preserve"> </w:t>
            </w:r>
          </w:p>
          <w:p w14:paraId="6A05A809" w14:textId="4DF6BEF1" w:rsidR="00AB479F" w:rsidRPr="00E91C69" w:rsidRDefault="00B13EF3" w:rsidP="00246DF3">
            <w:pPr>
              <w:rPr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Supermarket </w:t>
            </w:r>
            <w:proofErr w:type="spellStart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Challenge</w:t>
            </w:r>
            <w:r w:rsidR="00D92B80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; imagine you have £10 to spend on ingredients for a picnic</w:t>
            </w:r>
            <w:r w:rsidR="00D90E0A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or meal</w:t>
            </w:r>
            <w:r w:rsidR="00D92B80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. When you go to the supermarket write a list of what you would buy and how much it would cost.</w:t>
            </w:r>
          </w:p>
        </w:tc>
        <w:tc>
          <w:tcPr>
            <w:tcW w:w="361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6979F28" w14:textId="77777777" w:rsidR="00D31C31" w:rsidRPr="00D31C31" w:rsidRDefault="00D31C31" w:rsidP="00D31C31">
            <w:pPr>
              <w:jc w:val="center"/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</w:pPr>
            <w:r w:rsidRPr="00D31C31">
              <w:rPr>
                <w:rFonts w:ascii="Century Gothic" w:hAnsi="Century Gothic"/>
                <w:b/>
                <w:color w:val="C00000"/>
                <w:sz w:val="24"/>
                <w:szCs w:val="24"/>
                <w:lang w:val="en-US"/>
              </w:rPr>
              <w:t>Art</w:t>
            </w:r>
          </w:p>
          <w:p w14:paraId="2EC84C1A" w14:textId="16BA89E8" w:rsidR="00D31C31" w:rsidRDefault="00FC4228" w:rsidP="00D31C31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Create a landscape using any medium of your choice.</w:t>
            </w:r>
          </w:p>
          <w:p w14:paraId="3ABBDEA4" w14:textId="77777777" w:rsidR="00FC4228" w:rsidRDefault="00FC4228" w:rsidP="00D31C31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</w:p>
          <w:p w14:paraId="3162DE31" w14:textId="11B1D2C5" w:rsidR="00FC4228" w:rsidRPr="00FC4228" w:rsidRDefault="00FC4228" w:rsidP="00D31C31">
            <w:pPr>
              <w:rPr>
                <w:rFonts w:ascii="Century Gothic" w:hAnsi="Century Gothic"/>
                <w:color w:val="C00000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color w:val="C00000"/>
                <w:sz w:val="20"/>
                <w:szCs w:val="20"/>
                <w:lang w:val="en-US"/>
              </w:rPr>
              <w:t>(paint, collage, sketch)</w:t>
            </w:r>
          </w:p>
        </w:tc>
      </w:tr>
      <w:tr w:rsidR="00246DF3" w:rsidRPr="00AB479F" w14:paraId="330C3321" w14:textId="77777777" w:rsidTr="00E91C69">
        <w:tc>
          <w:tcPr>
            <w:tcW w:w="307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B19EA8A" w14:textId="77777777" w:rsidR="00246DF3" w:rsidRPr="00AB479F" w:rsidRDefault="00246DF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 w:rsidRPr="00AB479F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Reading x3 a week</w:t>
            </w:r>
          </w:p>
        </w:tc>
        <w:tc>
          <w:tcPr>
            <w:tcW w:w="368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01CB570" w14:textId="77777777" w:rsidR="00246DF3" w:rsidRPr="00AB479F" w:rsidRDefault="00246DF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 w:rsidRPr="00AB479F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Spelling x3 a week</w:t>
            </w:r>
          </w:p>
        </w:tc>
        <w:tc>
          <w:tcPr>
            <w:tcW w:w="361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C28AA85" w14:textId="0C7AD518" w:rsidR="00246DF3" w:rsidRPr="00AB479F" w:rsidRDefault="00246DF3" w:rsidP="00246DF3">
            <w:pPr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</w:pPr>
            <w:r w:rsidRPr="00AB479F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 </w:t>
            </w:r>
            <w:r w:rsidR="007C347A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 xml:space="preserve">TTRS </w:t>
            </w:r>
            <w:r w:rsidRPr="00AB479F">
              <w:rPr>
                <w:rFonts w:ascii="Century Gothic" w:hAnsi="Century Gothic"/>
                <w:color w:val="C00000"/>
                <w:sz w:val="24"/>
                <w:szCs w:val="24"/>
                <w:lang w:val="en-US"/>
              </w:rPr>
              <w:t>x3 a week</w:t>
            </w:r>
          </w:p>
        </w:tc>
      </w:tr>
    </w:tbl>
    <w:p w14:paraId="1AA4B5F5" w14:textId="012BC295" w:rsidR="00246DF3" w:rsidRPr="00AB479F" w:rsidRDefault="00246DF3" w:rsidP="00246DF3">
      <w:pPr>
        <w:spacing w:after="0" w:line="240" w:lineRule="auto"/>
        <w:rPr>
          <w:rFonts w:ascii="Century Gothic" w:hAnsi="Century Gothic"/>
          <w:color w:val="000000" w:themeColor="text1"/>
          <w:sz w:val="24"/>
          <w:szCs w:val="24"/>
          <w:lang w:val="en-US"/>
        </w:rPr>
      </w:pPr>
    </w:p>
    <w:sectPr w:rsidR="00246DF3" w:rsidRPr="00AB479F" w:rsidSect="00F95DE1">
      <w:pgSz w:w="11906" w:h="16838"/>
      <w:pgMar w:top="720" w:right="720" w:bottom="720" w:left="720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1"/>
    <w:rsid w:val="00020E03"/>
    <w:rsid w:val="001A3952"/>
    <w:rsid w:val="001A7F91"/>
    <w:rsid w:val="001D2197"/>
    <w:rsid w:val="00244A0D"/>
    <w:rsid w:val="00246DF3"/>
    <w:rsid w:val="00352743"/>
    <w:rsid w:val="003A0F59"/>
    <w:rsid w:val="003D3274"/>
    <w:rsid w:val="003F34F1"/>
    <w:rsid w:val="004C1E9D"/>
    <w:rsid w:val="004D04DC"/>
    <w:rsid w:val="004F1D93"/>
    <w:rsid w:val="00533F5F"/>
    <w:rsid w:val="005C6343"/>
    <w:rsid w:val="006560C0"/>
    <w:rsid w:val="00682C53"/>
    <w:rsid w:val="006870C5"/>
    <w:rsid w:val="00723341"/>
    <w:rsid w:val="007656B0"/>
    <w:rsid w:val="007820A3"/>
    <w:rsid w:val="007C347A"/>
    <w:rsid w:val="00821291"/>
    <w:rsid w:val="008D39A8"/>
    <w:rsid w:val="009156E6"/>
    <w:rsid w:val="00956D6C"/>
    <w:rsid w:val="0097699F"/>
    <w:rsid w:val="00987533"/>
    <w:rsid w:val="009B34E6"/>
    <w:rsid w:val="009F6C4E"/>
    <w:rsid w:val="00A33472"/>
    <w:rsid w:val="00A47701"/>
    <w:rsid w:val="00A91216"/>
    <w:rsid w:val="00A946E7"/>
    <w:rsid w:val="00AA5441"/>
    <w:rsid w:val="00AB479F"/>
    <w:rsid w:val="00AF0B9C"/>
    <w:rsid w:val="00B13EF3"/>
    <w:rsid w:val="00B266C2"/>
    <w:rsid w:val="00B81505"/>
    <w:rsid w:val="00B87A17"/>
    <w:rsid w:val="00C85FCA"/>
    <w:rsid w:val="00C92F41"/>
    <w:rsid w:val="00CD66F9"/>
    <w:rsid w:val="00D31C31"/>
    <w:rsid w:val="00D90B1E"/>
    <w:rsid w:val="00D90E0A"/>
    <w:rsid w:val="00D92B80"/>
    <w:rsid w:val="00E35AEE"/>
    <w:rsid w:val="00E83A64"/>
    <w:rsid w:val="00E91C69"/>
    <w:rsid w:val="00F11B0D"/>
    <w:rsid w:val="00F95DE1"/>
    <w:rsid w:val="00FC4228"/>
    <w:rsid w:val="037011CF"/>
    <w:rsid w:val="151675A2"/>
    <w:rsid w:val="201BFE4D"/>
    <w:rsid w:val="53E6EEB5"/>
    <w:rsid w:val="615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B3AD"/>
  <w15:chartTrackingRefBased/>
  <w15:docId w15:val="{3742FC73-3F7A-4C97-9B3C-EDF47A88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4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4E970856-2F79-4E1E-9B47-83F7604C6F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14B075-5F1A-4266-B7BC-D36612D4B3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E5C559-3100-476D-A8B0-B04D729DE4E9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Penny</dc:creator>
  <cp:keywords/>
  <dc:description/>
  <cp:lastModifiedBy>Mrs K Gittins</cp:lastModifiedBy>
  <cp:revision>27</cp:revision>
  <cp:lastPrinted>2022-11-09T08:37:00Z</cp:lastPrinted>
  <dcterms:created xsi:type="dcterms:W3CDTF">2026-10-06T11:42:00Z</dcterms:created>
  <dcterms:modified xsi:type="dcterms:W3CDTF">2026-10-13T12:26:00Z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